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CD" w:rsidRPr="00556C39" w:rsidRDefault="00290F11" w:rsidP="00290F11">
      <w:pPr>
        <w:jc w:val="center"/>
        <w:rPr>
          <w:b/>
          <w:sz w:val="36"/>
          <w:szCs w:val="36"/>
          <w:u w:val="single"/>
        </w:rPr>
      </w:pPr>
      <w:r w:rsidRPr="00556C39">
        <w:rPr>
          <w:b/>
          <w:sz w:val="36"/>
          <w:szCs w:val="36"/>
          <w:u w:val="single"/>
        </w:rPr>
        <w:t>RASPORED ČITAČA KROZ VELIKI TJEDAN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VELIKI ČETVRTAK</w:t>
      </w:r>
      <w:r w:rsidRPr="00290F11">
        <w:rPr>
          <w:sz w:val="36"/>
          <w:szCs w:val="36"/>
        </w:rPr>
        <w:t xml:space="preserve">: ANTONIJA CIPRIĆ, DRAGANA MARJANOVIĆ, </w:t>
      </w:r>
      <w:r w:rsidR="00556C39">
        <w:rPr>
          <w:sz w:val="36"/>
          <w:szCs w:val="36"/>
        </w:rPr>
        <w:t>ANA JAKIRČEVIĆ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VELIKI PETAK</w:t>
      </w:r>
      <w:r w:rsidRPr="00290F11">
        <w:rPr>
          <w:sz w:val="36"/>
          <w:szCs w:val="36"/>
        </w:rPr>
        <w:t xml:space="preserve">: MATEJA PIŠONIĆ, </w:t>
      </w:r>
      <w:r>
        <w:rPr>
          <w:sz w:val="36"/>
          <w:szCs w:val="36"/>
        </w:rPr>
        <w:t>IVANA MATOŠEVIĆ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VELIKA SUBOTA</w:t>
      </w:r>
      <w:r w:rsidRPr="00290F11">
        <w:rPr>
          <w:sz w:val="36"/>
          <w:szCs w:val="36"/>
        </w:rPr>
        <w:t xml:space="preserve">: EMA GELEMANOVIĆ, DUBRAVKA MIHIĆ, LANA MARJANOVIĆ, ANA JAKIRČEVIĆ, </w:t>
      </w:r>
      <w:r w:rsidR="00556C39">
        <w:rPr>
          <w:sz w:val="36"/>
          <w:szCs w:val="36"/>
        </w:rPr>
        <w:t>RENATA GELEMANOVIĆ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USKRS</w:t>
      </w:r>
      <w:r w:rsidRPr="00290F11">
        <w:rPr>
          <w:sz w:val="36"/>
          <w:szCs w:val="36"/>
        </w:rPr>
        <w:t xml:space="preserve">: PETRA SIMIĆ, VALENTINA SIMIĆ, </w:t>
      </w:r>
      <w:r w:rsidR="006B4E61">
        <w:rPr>
          <w:sz w:val="36"/>
          <w:szCs w:val="36"/>
        </w:rPr>
        <w:t>MATEA BUNJEVAC SIMIĆ</w:t>
      </w:r>
    </w:p>
    <w:p w:rsid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USKRSNI PONEDJELJAK</w:t>
      </w:r>
      <w:r w:rsidRPr="00290F11">
        <w:rPr>
          <w:sz w:val="36"/>
          <w:szCs w:val="36"/>
        </w:rPr>
        <w:t>: PETRA MATOŠEVIĆ, MIHAELA RELKOVIĆ</w:t>
      </w: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  <w:bookmarkStart w:id="0" w:name="_GoBack"/>
      <w:bookmarkEnd w:id="0"/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Pr="00290F11" w:rsidRDefault="00556C39">
      <w:pPr>
        <w:rPr>
          <w:sz w:val="36"/>
          <w:szCs w:val="36"/>
        </w:rPr>
      </w:pPr>
    </w:p>
    <w:sectPr w:rsidR="00556C39" w:rsidRPr="0029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1"/>
    <w:rsid w:val="000E79CD"/>
    <w:rsid w:val="00290F11"/>
    <w:rsid w:val="00556C39"/>
    <w:rsid w:val="006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BD6"/>
  <w15:chartTrackingRefBased/>
  <w15:docId w15:val="{CB0B3A50-D9A5-4208-AED9-0D23AEF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2023-04-02T17:48:00Z</dcterms:created>
  <dcterms:modified xsi:type="dcterms:W3CDTF">2023-04-02T18:27:00Z</dcterms:modified>
</cp:coreProperties>
</file>